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D8" w:rsidRDefault="002C02D8" w:rsidP="002C02D8">
      <w:pPr>
        <w:autoSpaceDE w:val="0"/>
        <w:spacing w:line="560" w:lineRule="atLeast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</w:p>
    <w:p w:rsidR="002C02D8" w:rsidRDefault="002C02D8" w:rsidP="002C02D8">
      <w:pPr>
        <w:autoSpaceDE w:val="0"/>
        <w:spacing w:line="560" w:lineRule="atLeast"/>
        <w:ind w:firstLineChars="500" w:firstLine="2200"/>
        <w:rPr>
          <w:rFonts w:ascii="方正大标宋简体" w:eastAsia="方正大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提交资料清单及顺序</w:t>
      </w:r>
    </w:p>
    <w:p w:rsidR="002C02D8" w:rsidRDefault="002C02D8" w:rsidP="002C02D8">
      <w:pPr>
        <w:autoSpaceDE w:val="0"/>
        <w:spacing w:line="560" w:lineRule="atLeast"/>
        <w:jc w:val="left"/>
        <w:rPr>
          <w:rFonts w:ascii="Times New Roman"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2C02D8" w:rsidRDefault="002C02D8" w:rsidP="002C02D8">
      <w:pPr>
        <w:autoSpaceDE w:val="0"/>
        <w:spacing w:line="560" w:lineRule="atLeas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1、附件1请自行打印、签注、填妥加盖公章;</w:t>
      </w:r>
    </w:p>
    <w:p w:rsidR="002C02D8" w:rsidRDefault="002C02D8" w:rsidP="002C02D8">
      <w:pPr>
        <w:autoSpaceDE w:val="0"/>
        <w:spacing w:line="560" w:lineRule="atLeas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2、相关部门核发的办学许可证、营业执照、</w:t>
      </w:r>
      <w:r>
        <w:rPr>
          <w:rFonts w:ascii="仿宋" w:eastAsia="仿宋" w:hAnsi="仿宋" w:hint="eastAsia"/>
          <w:sz w:val="32"/>
          <w:szCs w:val="32"/>
        </w:rPr>
        <w:t>登记机关核发的登记证书</w:t>
      </w:r>
      <w:r>
        <w:rPr>
          <w:rFonts w:ascii="仿宋" w:eastAsia="仿宋" w:hAnsi="仿宋" w:hint="eastAsia"/>
          <w:color w:val="000000"/>
          <w:sz w:val="32"/>
          <w:szCs w:val="32"/>
        </w:rPr>
        <w:t>等相关文件正本及复印件；</w:t>
      </w:r>
    </w:p>
    <w:p w:rsidR="002C02D8" w:rsidRDefault="002C02D8" w:rsidP="002C02D8">
      <w:pPr>
        <w:autoSpaceDE w:val="0"/>
        <w:spacing w:line="560" w:lineRule="atLeas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法人身份证（原件、复印件），</w:t>
      </w:r>
      <w:r>
        <w:rPr>
          <w:rFonts w:ascii="仿宋" w:eastAsia="仿宋" w:hAnsi="仿宋" w:hint="eastAsia"/>
          <w:color w:val="000000"/>
          <w:sz w:val="32"/>
          <w:szCs w:val="32"/>
        </w:rPr>
        <w:t>非法定代表人本人提交的，应另具授权委托书（盖公章）及受委托人身份证</w:t>
      </w:r>
      <w:r>
        <w:rPr>
          <w:rFonts w:ascii="仿宋" w:eastAsia="仿宋" w:hAnsi="仿宋" w:hint="eastAsia"/>
          <w:sz w:val="32"/>
          <w:szCs w:val="32"/>
        </w:rPr>
        <w:t>（原件、复印件）；</w:t>
      </w:r>
    </w:p>
    <w:p w:rsidR="002C02D8" w:rsidRDefault="002C02D8" w:rsidP="002C02D8">
      <w:pPr>
        <w:autoSpaceDE w:val="0"/>
        <w:spacing w:line="560" w:lineRule="atLeas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4、其他材料。</w:t>
      </w:r>
    </w:p>
    <w:p w:rsidR="002C02D8" w:rsidRDefault="002C02D8" w:rsidP="002C02D8">
      <w:pPr>
        <w:autoSpaceDE w:val="0"/>
        <w:spacing w:line="56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以上复印件及打印件加盖公章，资料统一用A4纸汇编成册，递交验核。</w:t>
      </w:r>
    </w:p>
    <w:p w:rsidR="002C02D8" w:rsidRDefault="002C02D8" w:rsidP="002C02D8">
      <w:pPr>
        <w:widowControl/>
        <w:shd w:val="clear" w:color="auto" w:fill="FFFFFF"/>
        <w:autoSpaceDE w:val="0"/>
        <w:spacing w:before="100" w:after="100" w:line="560" w:lineRule="atLeast"/>
        <w:rPr>
          <w:rFonts w:ascii="宋体" w:eastAsia="宋体" w:hAnsi="宋体" w:hint="eastAsia"/>
          <w:kern w:val="0"/>
          <w:sz w:val="24"/>
          <w:szCs w:val="24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:rsidR="002C02D8" w:rsidRDefault="002C02D8" w:rsidP="002C02D8">
      <w:pPr>
        <w:autoSpaceDE w:val="0"/>
        <w:spacing w:line="560" w:lineRule="atLeast"/>
        <w:rPr>
          <w:rFonts w:ascii="Times New Roman" w:hAnsi="Times New Roman" w:hint="eastAsia"/>
          <w:szCs w:val="21"/>
        </w:rPr>
      </w:pPr>
      <w:r>
        <w:t xml:space="preserve"> </w:t>
      </w:r>
    </w:p>
    <w:p w:rsidR="00024F4C" w:rsidRPr="002C02D8" w:rsidRDefault="00024F4C"/>
    <w:sectPr w:rsidR="00024F4C" w:rsidRPr="002C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4C" w:rsidRDefault="00024F4C" w:rsidP="002C02D8">
      <w:r>
        <w:separator/>
      </w:r>
    </w:p>
  </w:endnote>
  <w:endnote w:type="continuationSeparator" w:id="1">
    <w:p w:rsidR="00024F4C" w:rsidRDefault="00024F4C" w:rsidP="002C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4C" w:rsidRDefault="00024F4C" w:rsidP="002C02D8">
      <w:r>
        <w:separator/>
      </w:r>
    </w:p>
  </w:footnote>
  <w:footnote w:type="continuationSeparator" w:id="1">
    <w:p w:rsidR="00024F4C" w:rsidRDefault="00024F4C" w:rsidP="002C0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2D8"/>
    <w:rsid w:val="00024F4C"/>
    <w:rsid w:val="002C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nsjy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2019-01-10T02:50:00Z</dcterms:created>
  <dcterms:modified xsi:type="dcterms:W3CDTF">2019-01-10T02:50:00Z</dcterms:modified>
</cp:coreProperties>
</file>